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Spec="center" w:tblpY="828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8631"/>
        <w:gridCol w:w="2384"/>
      </w:tblGrid>
      <w:tr w:rsidR="003F0200" w14:paraId="5768E313" w14:textId="77777777">
        <w:trPr>
          <w:trHeight w:val="787"/>
          <w:jc w:val="center"/>
        </w:trPr>
        <w:tc>
          <w:tcPr>
            <w:tcW w:w="13095" w:type="dxa"/>
            <w:gridSpan w:val="3"/>
            <w:vAlign w:val="center"/>
          </w:tcPr>
          <w:p w14:paraId="47A1103C" w14:textId="77777777" w:rsidR="003F0200" w:rsidRDefault="00FE046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报价单位全称（盖章）：</w:t>
            </w:r>
          </w:p>
        </w:tc>
      </w:tr>
      <w:tr w:rsidR="003F0200" w14:paraId="55F14CC6" w14:textId="77777777">
        <w:trPr>
          <w:trHeight w:val="997"/>
          <w:jc w:val="center"/>
        </w:trPr>
        <w:tc>
          <w:tcPr>
            <w:tcW w:w="2080" w:type="dxa"/>
            <w:vAlign w:val="center"/>
          </w:tcPr>
          <w:p w14:paraId="0B4F36A5" w14:textId="77777777" w:rsidR="003F0200" w:rsidRDefault="00FE04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8631" w:type="dxa"/>
            <w:vAlign w:val="center"/>
          </w:tcPr>
          <w:p w14:paraId="7D7E68EA" w14:textId="77777777" w:rsidR="003F0200" w:rsidRDefault="00FE04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项目内容</w:t>
            </w:r>
          </w:p>
        </w:tc>
        <w:tc>
          <w:tcPr>
            <w:tcW w:w="2384" w:type="dxa"/>
            <w:vAlign w:val="center"/>
          </w:tcPr>
          <w:p w14:paraId="469DD84A" w14:textId="77777777" w:rsidR="003F0200" w:rsidRDefault="00FE04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报价（元）</w:t>
            </w:r>
          </w:p>
        </w:tc>
      </w:tr>
      <w:tr w:rsidR="003F0200" w14:paraId="7E41BD93" w14:textId="77777777">
        <w:trPr>
          <w:trHeight w:val="1271"/>
          <w:jc w:val="center"/>
        </w:trPr>
        <w:tc>
          <w:tcPr>
            <w:tcW w:w="2080" w:type="dxa"/>
            <w:vAlign w:val="center"/>
          </w:tcPr>
          <w:p w14:paraId="712BD065" w14:textId="77777777" w:rsidR="003F0200" w:rsidRDefault="00FE04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学生机房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五改造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项目</w:t>
            </w:r>
          </w:p>
        </w:tc>
        <w:tc>
          <w:tcPr>
            <w:tcW w:w="8631" w:type="dxa"/>
            <w:vAlign w:val="center"/>
          </w:tcPr>
          <w:p w14:paraId="5FABD4AF" w14:textId="77777777" w:rsidR="003F0200" w:rsidRDefault="00FE04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详见“</w:t>
            </w:r>
            <w:r>
              <w:rPr>
                <w:rFonts w:ascii="仿宋" w:eastAsia="仿宋" w:hAnsi="仿宋" w:cs="仿宋" w:hint="eastAsia"/>
                <w:sz w:val="24"/>
              </w:rPr>
              <w:t>2025</w:t>
            </w:r>
            <w:r>
              <w:rPr>
                <w:rFonts w:ascii="仿宋" w:eastAsia="仿宋" w:hAnsi="仿宋" w:cs="仿宋" w:hint="eastAsia"/>
                <w:sz w:val="24"/>
              </w:rPr>
              <w:t>年福建幼儿师范高等专科学校学生机房五改造项目询价公告”</w:t>
            </w:r>
          </w:p>
        </w:tc>
        <w:tc>
          <w:tcPr>
            <w:tcW w:w="2384" w:type="dxa"/>
            <w:vAlign w:val="center"/>
          </w:tcPr>
          <w:p w14:paraId="53F6C0B2" w14:textId="77777777" w:rsidR="003F0200" w:rsidRDefault="003F020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F0200" w14:paraId="11613CC3" w14:textId="77777777">
        <w:trPr>
          <w:trHeight w:val="1046"/>
          <w:jc w:val="center"/>
        </w:trPr>
        <w:tc>
          <w:tcPr>
            <w:tcW w:w="10711" w:type="dxa"/>
            <w:gridSpan w:val="2"/>
            <w:vAlign w:val="center"/>
          </w:tcPr>
          <w:p w14:paraId="7D4BE641" w14:textId="77777777" w:rsidR="003F0200" w:rsidRDefault="00FE0460">
            <w:pPr>
              <w:jc w:val="righ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项目合计费用：</w:t>
            </w:r>
          </w:p>
          <w:p w14:paraId="41575283" w14:textId="26116DAB" w:rsidR="003F0200" w:rsidRDefault="00FE0460">
            <w:pPr>
              <w:jc w:val="righ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最高限价（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2950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元）</w:t>
            </w:r>
          </w:p>
        </w:tc>
        <w:tc>
          <w:tcPr>
            <w:tcW w:w="2384" w:type="dxa"/>
            <w:vAlign w:val="center"/>
          </w:tcPr>
          <w:p w14:paraId="0E0316F1" w14:textId="77777777" w:rsidR="003F0200" w:rsidRDefault="003F020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7C338A14" w14:textId="77777777" w:rsidR="003F0200" w:rsidRDefault="00FE0460">
      <w:pPr>
        <w:jc w:val="center"/>
        <w:rPr>
          <w:rFonts w:ascii="仿宋" w:eastAsia="仿宋" w:hAnsi="仿宋" w:cs="仿宋"/>
          <w:sz w:val="24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福建幼儿师范高等专科学校学生机房</w:t>
      </w: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五改造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项目报价单</w:t>
      </w:r>
    </w:p>
    <w:p w14:paraId="4935BC9F" w14:textId="77777777" w:rsidR="003F0200" w:rsidRDefault="00FE0460">
      <w:pPr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注：报价内容不能漏项、不能涂改，否则做无效报价处理。</w:t>
      </w:r>
    </w:p>
    <w:sectPr w:rsidR="003F0200">
      <w:pgSz w:w="16838" w:h="11906" w:orient="landscape"/>
      <w:pgMar w:top="386" w:right="1440" w:bottom="38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CF1F4048"/>
    <w:rsid w:val="DDEF8A7D"/>
    <w:rsid w:val="FFDD8A8C"/>
    <w:rsid w:val="00172A27"/>
    <w:rsid w:val="003F0200"/>
    <w:rsid w:val="00FE0460"/>
    <w:rsid w:val="01FC4BDE"/>
    <w:rsid w:val="08B56E3A"/>
    <w:rsid w:val="0B8D6D9E"/>
    <w:rsid w:val="0FDB6F0A"/>
    <w:rsid w:val="13C03EBE"/>
    <w:rsid w:val="14CB0413"/>
    <w:rsid w:val="174D4595"/>
    <w:rsid w:val="1C2B3D3E"/>
    <w:rsid w:val="1D65301C"/>
    <w:rsid w:val="1E756D06"/>
    <w:rsid w:val="21B50806"/>
    <w:rsid w:val="28CC797B"/>
    <w:rsid w:val="2D831669"/>
    <w:rsid w:val="35451C4E"/>
    <w:rsid w:val="3E015FF2"/>
    <w:rsid w:val="3EFB7434"/>
    <w:rsid w:val="42E80568"/>
    <w:rsid w:val="441C682E"/>
    <w:rsid w:val="49C373CD"/>
    <w:rsid w:val="4AB505CB"/>
    <w:rsid w:val="4DFB46F5"/>
    <w:rsid w:val="52E50E66"/>
    <w:rsid w:val="557F6A4D"/>
    <w:rsid w:val="5B70435F"/>
    <w:rsid w:val="5E215E03"/>
    <w:rsid w:val="631853D5"/>
    <w:rsid w:val="63935907"/>
    <w:rsid w:val="68604EB0"/>
    <w:rsid w:val="6BEA18E7"/>
    <w:rsid w:val="747F826D"/>
    <w:rsid w:val="7A434615"/>
    <w:rsid w:val="7B1E74DC"/>
    <w:rsid w:val="7EAF4CF1"/>
    <w:rsid w:val="AEC78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lgg</cp:lastModifiedBy>
  <cp:revision>2</cp:revision>
  <cp:lastPrinted>2021-12-31T01:09:00Z</cp:lastPrinted>
  <dcterms:created xsi:type="dcterms:W3CDTF">2021-12-30T07:21:00Z</dcterms:created>
  <dcterms:modified xsi:type="dcterms:W3CDTF">2025-11-25T02:34:00Z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eyJoZGlkIjoiZDRlODFiNjE0YjE4OWMyZDEyZTQ5YjRkZjVhZTNhN2EifQ==</vt:lpwstr>
  </property>
</Properties>
</file>